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B7D82" w14:textId="410561B9" w:rsidR="009B49B2" w:rsidRDefault="00AF48B1" w:rsidP="00AF48B1">
      <w:pPr>
        <w:pStyle w:val="Heading1"/>
        <w:jc w:val="center"/>
        <w:rPr>
          <w:sz w:val="56"/>
        </w:rPr>
      </w:pPr>
      <w:r>
        <w:rPr>
          <w:sz w:val="56"/>
        </w:rPr>
        <w:t>Official Results</w:t>
      </w:r>
    </w:p>
    <w:p w14:paraId="63884D20" w14:textId="5F30DBEC" w:rsidR="00AF48B1" w:rsidRDefault="00AF48B1" w:rsidP="00AF48B1">
      <w:pPr>
        <w:pStyle w:val="Heading2"/>
        <w:jc w:val="center"/>
        <w:rPr>
          <w:sz w:val="28"/>
        </w:rPr>
      </w:pPr>
      <w:r>
        <w:rPr>
          <w:sz w:val="28"/>
        </w:rPr>
        <w:t>Saturday Lotto draw no. 4507</w:t>
      </w:r>
    </w:p>
    <w:p w14:paraId="5C6232F4" w14:textId="3E49AF4E" w:rsidR="00AF48B1" w:rsidRDefault="00AF48B1" w:rsidP="00AF48B1">
      <w:pPr>
        <w:pStyle w:val="Heading2"/>
        <w:jc w:val="center"/>
        <w:rPr>
          <w:sz w:val="28"/>
        </w:rPr>
      </w:pPr>
      <w:r>
        <w:rPr>
          <w:sz w:val="28"/>
        </w:rPr>
        <w:t>Draw Date: Saturday, 28 September 2024</w:t>
      </w:r>
    </w:p>
    <w:p w14:paraId="7576054D" w14:textId="4BB66298" w:rsidR="00AF48B1" w:rsidRDefault="00AF48B1" w:rsidP="00AF48B1">
      <w:pPr>
        <w:pStyle w:val="Heading3"/>
        <w:spacing w:after="200"/>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AF48B1" w14:paraId="717DF0DD" w14:textId="77777777" w:rsidTr="00AF48B1">
        <w:tblPrEx>
          <w:tblCellMar>
            <w:top w:w="0" w:type="dxa"/>
            <w:bottom w:w="0" w:type="dxa"/>
          </w:tblCellMar>
        </w:tblPrEx>
        <w:trPr>
          <w:trHeight w:val="567"/>
        </w:trPr>
        <w:tc>
          <w:tcPr>
            <w:tcW w:w="1840" w:type="pct"/>
            <w:tcBorders>
              <w:right w:val="single" w:sz="18" w:space="0" w:color="auto"/>
            </w:tcBorders>
            <w:vAlign w:val="center"/>
          </w:tcPr>
          <w:p w14:paraId="7676B506" w14:textId="078E3311" w:rsidR="00AF48B1" w:rsidRDefault="00AF48B1" w:rsidP="00AF48B1">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430BA5CF" w14:textId="7549D27D" w:rsidR="00AF48B1" w:rsidRPr="00AF48B1" w:rsidRDefault="00AF48B1" w:rsidP="00AF48B1">
            <w:pPr>
              <w:jc w:val="center"/>
              <w:rPr>
                <w:b/>
                <w:sz w:val="28"/>
              </w:rPr>
            </w:pPr>
            <w:r>
              <w:rPr>
                <w:b/>
                <w:sz w:val="28"/>
              </w:rPr>
              <w:t>34</w:t>
            </w:r>
          </w:p>
        </w:tc>
        <w:tc>
          <w:tcPr>
            <w:tcW w:w="186" w:type="pct"/>
            <w:tcBorders>
              <w:left w:val="single" w:sz="18" w:space="0" w:color="auto"/>
              <w:right w:val="single" w:sz="18" w:space="0" w:color="auto"/>
            </w:tcBorders>
            <w:vAlign w:val="center"/>
          </w:tcPr>
          <w:p w14:paraId="30E4CF24" w14:textId="77777777" w:rsidR="00AF48B1" w:rsidRDefault="00AF48B1" w:rsidP="00AF48B1"/>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54EB62DB" w14:textId="2C1CF1E8" w:rsidR="00AF48B1" w:rsidRPr="00AF48B1" w:rsidRDefault="00AF48B1" w:rsidP="00AF48B1">
            <w:pPr>
              <w:jc w:val="center"/>
              <w:rPr>
                <w:b/>
                <w:sz w:val="28"/>
              </w:rPr>
            </w:pPr>
            <w:r>
              <w:rPr>
                <w:b/>
                <w:sz w:val="28"/>
              </w:rPr>
              <w:t>40</w:t>
            </w:r>
          </w:p>
        </w:tc>
        <w:tc>
          <w:tcPr>
            <w:tcW w:w="187" w:type="pct"/>
            <w:tcBorders>
              <w:left w:val="single" w:sz="18" w:space="0" w:color="auto"/>
              <w:right w:val="single" w:sz="18" w:space="0" w:color="auto"/>
            </w:tcBorders>
            <w:vAlign w:val="center"/>
          </w:tcPr>
          <w:p w14:paraId="653C5009" w14:textId="77777777" w:rsidR="00AF48B1" w:rsidRDefault="00AF48B1" w:rsidP="00AF48B1"/>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55D7595C" w14:textId="6D792BB8" w:rsidR="00AF48B1" w:rsidRPr="00AF48B1" w:rsidRDefault="00AF48B1" w:rsidP="00AF48B1">
            <w:pPr>
              <w:jc w:val="center"/>
              <w:rPr>
                <w:b/>
                <w:sz w:val="28"/>
              </w:rPr>
            </w:pPr>
            <w:r>
              <w:rPr>
                <w:b/>
                <w:sz w:val="28"/>
              </w:rPr>
              <w:t>29</w:t>
            </w:r>
          </w:p>
        </w:tc>
        <w:tc>
          <w:tcPr>
            <w:tcW w:w="187" w:type="pct"/>
            <w:tcBorders>
              <w:left w:val="single" w:sz="18" w:space="0" w:color="auto"/>
              <w:right w:val="single" w:sz="18" w:space="0" w:color="auto"/>
            </w:tcBorders>
            <w:vAlign w:val="center"/>
          </w:tcPr>
          <w:p w14:paraId="418C146F" w14:textId="77777777" w:rsidR="00AF48B1" w:rsidRDefault="00AF48B1" w:rsidP="00AF48B1"/>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35F8C363" w14:textId="5C8F14E6" w:rsidR="00AF48B1" w:rsidRPr="00AF48B1" w:rsidRDefault="00AF48B1" w:rsidP="00AF48B1">
            <w:pPr>
              <w:jc w:val="center"/>
              <w:rPr>
                <w:b/>
                <w:sz w:val="28"/>
              </w:rPr>
            </w:pPr>
            <w:r>
              <w:rPr>
                <w:b/>
                <w:sz w:val="28"/>
              </w:rPr>
              <w:t>15</w:t>
            </w:r>
          </w:p>
        </w:tc>
        <w:tc>
          <w:tcPr>
            <w:tcW w:w="187" w:type="pct"/>
            <w:tcBorders>
              <w:left w:val="single" w:sz="18" w:space="0" w:color="auto"/>
              <w:right w:val="single" w:sz="18" w:space="0" w:color="auto"/>
            </w:tcBorders>
            <w:vAlign w:val="center"/>
          </w:tcPr>
          <w:p w14:paraId="236C775F" w14:textId="77777777" w:rsidR="00AF48B1" w:rsidRDefault="00AF48B1" w:rsidP="00AF48B1"/>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132C3927" w14:textId="78219A7C" w:rsidR="00AF48B1" w:rsidRPr="00AF48B1" w:rsidRDefault="00AF48B1" w:rsidP="00AF48B1">
            <w:pPr>
              <w:jc w:val="center"/>
              <w:rPr>
                <w:b/>
                <w:sz w:val="28"/>
              </w:rPr>
            </w:pPr>
            <w:r>
              <w:rPr>
                <w:b/>
                <w:sz w:val="28"/>
              </w:rPr>
              <w:t>19</w:t>
            </w:r>
          </w:p>
        </w:tc>
        <w:tc>
          <w:tcPr>
            <w:tcW w:w="187" w:type="pct"/>
            <w:tcBorders>
              <w:left w:val="single" w:sz="18" w:space="0" w:color="auto"/>
              <w:right w:val="single" w:sz="18" w:space="0" w:color="auto"/>
            </w:tcBorders>
            <w:vAlign w:val="center"/>
          </w:tcPr>
          <w:p w14:paraId="22994524" w14:textId="77777777" w:rsidR="00AF48B1" w:rsidRDefault="00AF48B1" w:rsidP="00AF48B1"/>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6CFE43DA" w14:textId="3C308C92" w:rsidR="00AF48B1" w:rsidRPr="00AF48B1" w:rsidRDefault="00AF48B1" w:rsidP="00AF48B1">
            <w:pPr>
              <w:jc w:val="center"/>
              <w:rPr>
                <w:b/>
                <w:sz w:val="28"/>
              </w:rPr>
            </w:pPr>
            <w:r>
              <w:rPr>
                <w:b/>
                <w:sz w:val="28"/>
              </w:rPr>
              <w:t>37</w:t>
            </w:r>
          </w:p>
        </w:tc>
      </w:tr>
    </w:tbl>
    <w:p w14:paraId="76260F1F" w14:textId="77777777" w:rsidR="00AF48B1" w:rsidRDefault="00AF48B1" w:rsidP="00AF48B1"/>
    <w:tbl>
      <w:tblPr>
        <w:tblW w:w="2287" w:type="pct"/>
        <w:tblLayout w:type="fixed"/>
        <w:tblLook w:val="0000" w:firstRow="0" w:lastRow="0" w:firstColumn="0" w:lastColumn="0" w:noHBand="0" w:noVBand="0"/>
      </w:tblPr>
      <w:tblGrid>
        <w:gridCol w:w="2808"/>
        <w:gridCol w:w="567"/>
        <w:gridCol w:w="283"/>
        <w:gridCol w:w="567"/>
      </w:tblGrid>
      <w:tr w:rsidR="00AF48B1" w14:paraId="5000D93B" w14:textId="77777777" w:rsidTr="00AF48B1">
        <w:tblPrEx>
          <w:tblCellMar>
            <w:top w:w="0" w:type="dxa"/>
            <w:bottom w:w="0" w:type="dxa"/>
          </w:tblCellMar>
        </w:tblPrEx>
        <w:trPr>
          <w:trHeight w:val="567"/>
        </w:trPr>
        <w:tc>
          <w:tcPr>
            <w:tcW w:w="3323" w:type="pct"/>
            <w:tcBorders>
              <w:right w:val="single" w:sz="18" w:space="0" w:color="auto"/>
            </w:tcBorders>
            <w:vAlign w:val="center"/>
          </w:tcPr>
          <w:p w14:paraId="6B2A7B81" w14:textId="4B9A99AE" w:rsidR="00AF48B1" w:rsidRDefault="00AF48B1" w:rsidP="00AF48B1">
            <w:r>
              <w:t>Supplementary Numbers (drawn order)</w:t>
            </w:r>
          </w:p>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57D0E93D" w14:textId="05067B9C" w:rsidR="00AF48B1" w:rsidRPr="00AF48B1" w:rsidRDefault="00AF48B1" w:rsidP="00AF48B1">
            <w:pPr>
              <w:jc w:val="center"/>
              <w:rPr>
                <w:b/>
                <w:sz w:val="28"/>
              </w:rPr>
            </w:pPr>
            <w:r>
              <w:rPr>
                <w:b/>
                <w:sz w:val="28"/>
              </w:rPr>
              <w:t>6</w:t>
            </w:r>
          </w:p>
        </w:tc>
        <w:tc>
          <w:tcPr>
            <w:tcW w:w="335" w:type="pct"/>
            <w:tcBorders>
              <w:left w:val="single" w:sz="18" w:space="0" w:color="auto"/>
              <w:right w:val="single" w:sz="18" w:space="0" w:color="auto"/>
            </w:tcBorders>
            <w:vAlign w:val="center"/>
          </w:tcPr>
          <w:p w14:paraId="0490C03A" w14:textId="77777777" w:rsidR="00AF48B1" w:rsidRDefault="00AF48B1" w:rsidP="00AF48B1"/>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402B163C" w14:textId="64C0C984" w:rsidR="00AF48B1" w:rsidRPr="00AF48B1" w:rsidRDefault="00AF48B1" w:rsidP="00AF48B1">
            <w:pPr>
              <w:jc w:val="center"/>
              <w:rPr>
                <w:b/>
                <w:sz w:val="28"/>
              </w:rPr>
            </w:pPr>
            <w:r>
              <w:rPr>
                <w:b/>
                <w:sz w:val="28"/>
              </w:rPr>
              <w:t>44</w:t>
            </w:r>
          </w:p>
        </w:tc>
      </w:tr>
    </w:tbl>
    <w:p w14:paraId="2A161C1B" w14:textId="77777777" w:rsidR="00AF48B1" w:rsidRDefault="00AF48B1" w:rsidP="00AF48B1"/>
    <w:p w14:paraId="35FBFC6B" w14:textId="1F0F5C94" w:rsidR="00AF48B1" w:rsidRDefault="00AF48B1" w:rsidP="00AF48B1">
      <w:pPr>
        <w:tabs>
          <w:tab w:val="right" w:pos="9020"/>
        </w:tabs>
        <w:spacing w:after="567"/>
        <w:rPr>
          <w:b/>
          <w:sz w:val="20"/>
        </w:rPr>
      </w:pPr>
      <w:r>
        <w:rPr>
          <w:b/>
          <w:sz w:val="20"/>
        </w:rPr>
        <w:t>Division One Prize Pool</w:t>
      </w:r>
      <w:r>
        <w:rPr>
          <w:b/>
          <w:sz w:val="20"/>
        </w:rPr>
        <w:tab/>
        <w:t>$5,204,443.72</w:t>
      </w:r>
    </w:p>
    <w:p w14:paraId="06E8BE3C" w14:textId="29D6C416" w:rsidR="00AF48B1" w:rsidRDefault="00AF48B1" w:rsidP="00AF48B1">
      <w:pPr>
        <w:tabs>
          <w:tab w:val="right" w:pos="9020"/>
        </w:tabs>
        <w:spacing w:after="567"/>
        <w:rPr>
          <w:b/>
          <w:sz w:val="20"/>
        </w:rPr>
      </w:pPr>
      <w:r>
        <w:rPr>
          <w:b/>
          <w:sz w:val="20"/>
        </w:rPr>
        <w:t>Total Prize Pool</w:t>
      </w:r>
      <w:r>
        <w:rPr>
          <w:b/>
          <w:sz w:val="20"/>
        </w:rPr>
        <w:tab/>
        <w:t>$17,348,145.74</w:t>
      </w:r>
    </w:p>
    <w:p w14:paraId="78FBDC23" w14:textId="713912A3" w:rsidR="00AF48B1" w:rsidRDefault="00AF48B1" w:rsidP="00AF48B1">
      <w:pPr>
        <w:pStyle w:val="Heading2"/>
        <w:jc w:val="center"/>
        <w:rPr>
          <w:sz w:val="28"/>
        </w:rPr>
      </w:pPr>
      <w:r>
        <w:rPr>
          <w:sz w:val="28"/>
        </w:rPr>
        <w:t>Super 66 draw no. 4507</w:t>
      </w:r>
    </w:p>
    <w:p w14:paraId="7BA099C1" w14:textId="5B377241" w:rsidR="00AF48B1" w:rsidRDefault="00AF48B1" w:rsidP="00AF48B1">
      <w:pPr>
        <w:pStyle w:val="Heading3"/>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AF48B1" w14:paraId="35DDEA81" w14:textId="77777777" w:rsidTr="00AF48B1">
        <w:tblPrEx>
          <w:tblCellMar>
            <w:top w:w="0" w:type="dxa"/>
            <w:bottom w:w="0" w:type="dxa"/>
          </w:tblCellMar>
        </w:tblPrEx>
        <w:trPr>
          <w:trHeight w:val="567"/>
        </w:trPr>
        <w:tc>
          <w:tcPr>
            <w:tcW w:w="1840" w:type="pct"/>
            <w:tcBorders>
              <w:right w:val="single" w:sz="18" w:space="0" w:color="auto"/>
            </w:tcBorders>
            <w:vAlign w:val="center"/>
          </w:tcPr>
          <w:p w14:paraId="170F9554" w14:textId="1D7A1C19" w:rsidR="00AF48B1" w:rsidRDefault="00AF48B1" w:rsidP="00AF48B1">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4BE080DF" w14:textId="7094BEA0" w:rsidR="00AF48B1" w:rsidRPr="00AF48B1" w:rsidRDefault="00AF48B1" w:rsidP="00AF48B1">
            <w:pPr>
              <w:jc w:val="center"/>
              <w:rPr>
                <w:b/>
                <w:sz w:val="28"/>
              </w:rPr>
            </w:pPr>
            <w:r>
              <w:rPr>
                <w:b/>
                <w:sz w:val="28"/>
              </w:rPr>
              <w:t>6</w:t>
            </w:r>
          </w:p>
        </w:tc>
        <w:tc>
          <w:tcPr>
            <w:tcW w:w="186" w:type="pct"/>
            <w:tcBorders>
              <w:left w:val="single" w:sz="18" w:space="0" w:color="auto"/>
              <w:right w:val="single" w:sz="18" w:space="0" w:color="auto"/>
            </w:tcBorders>
            <w:vAlign w:val="center"/>
          </w:tcPr>
          <w:p w14:paraId="7EBCBE2E" w14:textId="77777777" w:rsidR="00AF48B1" w:rsidRDefault="00AF48B1" w:rsidP="00AF48B1"/>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29D8DC61" w14:textId="1561EE46" w:rsidR="00AF48B1" w:rsidRPr="00AF48B1" w:rsidRDefault="00AF48B1" w:rsidP="00AF48B1">
            <w:pPr>
              <w:jc w:val="center"/>
              <w:rPr>
                <w:b/>
                <w:sz w:val="28"/>
              </w:rPr>
            </w:pPr>
            <w:r>
              <w:rPr>
                <w:b/>
                <w:sz w:val="28"/>
              </w:rPr>
              <w:t>2</w:t>
            </w:r>
          </w:p>
        </w:tc>
        <w:tc>
          <w:tcPr>
            <w:tcW w:w="187" w:type="pct"/>
            <w:tcBorders>
              <w:left w:val="single" w:sz="18" w:space="0" w:color="auto"/>
              <w:right w:val="single" w:sz="18" w:space="0" w:color="auto"/>
            </w:tcBorders>
            <w:vAlign w:val="center"/>
          </w:tcPr>
          <w:p w14:paraId="7F8B3DD7" w14:textId="77777777" w:rsidR="00AF48B1" w:rsidRDefault="00AF48B1" w:rsidP="00AF48B1"/>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1BD061AF" w14:textId="68FEA781" w:rsidR="00AF48B1" w:rsidRPr="00AF48B1" w:rsidRDefault="00AF48B1" w:rsidP="00AF48B1">
            <w:pPr>
              <w:jc w:val="center"/>
              <w:rPr>
                <w:b/>
                <w:sz w:val="28"/>
              </w:rPr>
            </w:pPr>
            <w:r>
              <w:rPr>
                <w:b/>
                <w:sz w:val="28"/>
              </w:rPr>
              <w:t>5</w:t>
            </w:r>
          </w:p>
        </w:tc>
        <w:tc>
          <w:tcPr>
            <w:tcW w:w="187" w:type="pct"/>
            <w:tcBorders>
              <w:left w:val="single" w:sz="18" w:space="0" w:color="auto"/>
              <w:right w:val="single" w:sz="18" w:space="0" w:color="auto"/>
            </w:tcBorders>
            <w:vAlign w:val="center"/>
          </w:tcPr>
          <w:p w14:paraId="244044BA" w14:textId="77777777" w:rsidR="00AF48B1" w:rsidRDefault="00AF48B1" w:rsidP="00AF48B1"/>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5099585B" w14:textId="0C6CE2EC" w:rsidR="00AF48B1" w:rsidRPr="00AF48B1" w:rsidRDefault="00AF48B1" w:rsidP="00AF48B1">
            <w:pPr>
              <w:jc w:val="center"/>
              <w:rPr>
                <w:b/>
                <w:sz w:val="28"/>
              </w:rPr>
            </w:pPr>
            <w:r>
              <w:rPr>
                <w:b/>
                <w:sz w:val="28"/>
              </w:rPr>
              <w:t>6</w:t>
            </w:r>
          </w:p>
        </w:tc>
        <w:tc>
          <w:tcPr>
            <w:tcW w:w="187" w:type="pct"/>
            <w:tcBorders>
              <w:left w:val="single" w:sz="18" w:space="0" w:color="auto"/>
              <w:right w:val="single" w:sz="18" w:space="0" w:color="auto"/>
            </w:tcBorders>
            <w:vAlign w:val="center"/>
          </w:tcPr>
          <w:p w14:paraId="25DF6B29" w14:textId="77777777" w:rsidR="00AF48B1" w:rsidRDefault="00AF48B1" w:rsidP="00AF48B1"/>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071EBE0B" w14:textId="484A3028" w:rsidR="00AF48B1" w:rsidRPr="00AF48B1" w:rsidRDefault="00AF48B1" w:rsidP="00AF48B1">
            <w:pPr>
              <w:jc w:val="center"/>
              <w:rPr>
                <w:b/>
                <w:sz w:val="28"/>
              </w:rPr>
            </w:pPr>
            <w:r>
              <w:rPr>
                <w:b/>
                <w:sz w:val="28"/>
              </w:rPr>
              <w:t>5</w:t>
            </w:r>
          </w:p>
        </w:tc>
        <w:tc>
          <w:tcPr>
            <w:tcW w:w="187" w:type="pct"/>
            <w:tcBorders>
              <w:left w:val="single" w:sz="18" w:space="0" w:color="auto"/>
              <w:right w:val="single" w:sz="18" w:space="0" w:color="auto"/>
            </w:tcBorders>
            <w:vAlign w:val="center"/>
          </w:tcPr>
          <w:p w14:paraId="416D5DAC" w14:textId="77777777" w:rsidR="00AF48B1" w:rsidRDefault="00AF48B1" w:rsidP="00AF48B1"/>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1BAF79BC" w14:textId="61263FC0" w:rsidR="00AF48B1" w:rsidRPr="00AF48B1" w:rsidRDefault="00AF48B1" w:rsidP="00AF48B1">
            <w:pPr>
              <w:jc w:val="center"/>
              <w:rPr>
                <w:b/>
                <w:sz w:val="28"/>
              </w:rPr>
            </w:pPr>
            <w:r>
              <w:rPr>
                <w:b/>
                <w:sz w:val="28"/>
              </w:rPr>
              <w:t>0</w:t>
            </w:r>
          </w:p>
        </w:tc>
      </w:tr>
    </w:tbl>
    <w:p w14:paraId="6A0D7E30" w14:textId="77777777" w:rsidR="00AF48B1" w:rsidRDefault="00AF48B1" w:rsidP="00AF48B1"/>
    <w:p w14:paraId="3090F10A" w14:textId="437BD623" w:rsidR="00AF48B1" w:rsidRDefault="00AF48B1" w:rsidP="00AF48B1">
      <w:pPr>
        <w:tabs>
          <w:tab w:val="right" w:pos="9020"/>
        </w:tabs>
        <w:spacing w:after="567"/>
        <w:rPr>
          <w:b/>
          <w:sz w:val="20"/>
        </w:rPr>
      </w:pPr>
      <w:r>
        <w:rPr>
          <w:b/>
          <w:sz w:val="20"/>
        </w:rPr>
        <w:t>Division One Prize Pool</w:t>
      </w:r>
      <w:r>
        <w:rPr>
          <w:b/>
          <w:sz w:val="20"/>
        </w:rPr>
        <w:tab/>
        <w:t>$121,059.05</w:t>
      </w:r>
    </w:p>
    <w:p w14:paraId="3494AAB7" w14:textId="4665F7C3" w:rsidR="00AF48B1" w:rsidRDefault="00AF48B1" w:rsidP="00AF48B1">
      <w:pPr>
        <w:tabs>
          <w:tab w:val="right" w:pos="9020"/>
        </w:tabs>
        <w:spacing w:after="567"/>
        <w:rPr>
          <w:b/>
          <w:sz w:val="20"/>
        </w:rPr>
      </w:pPr>
      <w:r>
        <w:rPr>
          <w:b/>
          <w:sz w:val="20"/>
        </w:rPr>
        <w:t>Total Prize Pool</w:t>
      </w:r>
      <w:r>
        <w:rPr>
          <w:b/>
          <w:sz w:val="20"/>
        </w:rPr>
        <w:tab/>
        <w:t>$327,959.03</w:t>
      </w:r>
    </w:p>
    <w:p w14:paraId="0E33719C" w14:textId="669A268A" w:rsidR="00AF48B1" w:rsidRDefault="00AF48B1" w:rsidP="00AF48B1">
      <w:pPr>
        <w:pStyle w:val="Heading2"/>
        <w:jc w:val="center"/>
        <w:rPr>
          <w:sz w:val="28"/>
        </w:rPr>
      </w:pPr>
      <w:r>
        <w:rPr>
          <w:sz w:val="28"/>
        </w:rPr>
        <w:t>Lotto Strike draw no. 5515</w:t>
      </w:r>
    </w:p>
    <w:p w14:paraId="2C7969D7" w14:textId="48DE1FF1" w:rsidR="00AF48B1" w:rsidRDefault="00AF48B1" w:rsidP="00AF48B1">
      <w:pPr>
        <w:pStyle w:val="Heading3"/>
        <w:rPr>
          <w:color w:val="000000"/>
        </w:rPr>
      </w:pPr>
      <w:r>
        <w:rPr>
          <w:color w:val="000000"/>
        </w:rPr>
        <w:t>Drawn Numbers</w:t>
      </w:r>
    </w:p>
    <w:tbl>
      <w:tblPr>
        <w:tblW w:w="3208" w:type="pct"/>
        <w:tblLayout w:type="fixed"/>
        <w:tblLook w:val="0000" w:firstRow="0" w:lastRow="0" w:firstColumn="0" w:lastColumn="0" w:noHBand="0" w:noVBand="0"/>
      </w:tblPr>
      <w:tblGrid>
        <w:gridCol w:w="2809"/>
        <w:gridCol w:w="567"/>
        <w:gridCol w:w="283"/>
        <w:gridCol w:w="567"/>
        <w:gridCol w:w="283"/>
        <w:gridCol w:w="567"/>
        <w:gridCol w:w="283"/>
        <w:gridCol w:w="567"/>
      </w:tblGrid>
      <w:tr w:rsidR="00AF48B1" w14:paraId="449CD95D" w14:textId="77777777" w:rsidTr="00AF48B1">
        <w:tblPrEx>
          <w:tblCellMar>
            <w:top w:w="0" w:type="dxa"/>
            <w:bottom w:w="0" w:type="dxa"/>
          </w:tblCellMar>
        </w:tblPrEx>
        <w:trPr>
          <w:trHeight w:val="567"/>
        </w:trPr>
        <w:tc>
          <w:tcPr>
            <w:tcW w:w="2370" w:type="pct"/>
            <w:tcBorders>
              <w:right w:val="single" w:sz="18" w:space="0" w:color="auto"/>
            </w:tcBorders>
            <w:vAlign w:val="center"/>
          </w:tcPr>
          <w:p w14:paraId="7210E489" w14:textId="504BA24C" w:rsidR="00AF48B1" w:rsidRDefault="00AF48B1" w:rsidP="00AF48B1">
            <w:r>
              <w:t>Winning Numbers (drawn order)</w:t>
            </w:r>
          </w:p>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0D1C4652" w14:textId="009E0B77" w:rsidR="00AF48B1" w:rsidRPr="00AF48B1" w:rsidRDefault="00AF48B1" w:rsidP="00AF48B1">
            <w:pPr>
              <w:jc w:val="center"/>
              <w:rPr>
                <w:b/>
                <w:sz w:val="28"/>
              </w:rPr>
            </w:pPr>
            <w:r>
              <w:rPr>
                <w:b/>
                <w:sz w:val="28"/>
              </w:rPr>
              <w:t>34</w:t>
            </w:r>
          </w:p>
        </w:tc>
        <w:tc>
          <w:tcPr>
            <w:tcW w:w="239" w:type="pct"/>
            <w:tcBorders>
              <w:left w:val="single" w:sz="18" w:space="0" w:color="auto"/>
              <w:right w:val="single" w:sz="18" w:space="0" w:color="auto"/>
            </w:tcBorders>
            <w:vAlign w:val="center"/>
          </w:tcPr>
          <w:p w14:paraId="10C276A8" w14:textId="77777777" w:rsidR="00AF48B1" w:rsidRDefault="00AF48B1" w:rsidP="00AF48B1"/>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0F4ECDB9" w14:textId="4A2A7D24" w:rsidR="00AF48B1" w:rsidRPr="00AF48B1" w:rsidRDefault="00AF48B1" w:rsidP="00AF48B1">
            <w:pPr>
              <w:jc w:val="center"/>
              <w:rPr>
                <w:b/>
                <w:sz w:val="28"/>
              </w:rPr>
            </w:pPr>
            <w:r>
              <w:rPr>
                <w:b/>
                <w:sz w:val="28"/>
              </w:rPr>
              <w:t>40</w:t>
            </w:r>
          </w:p>
        </w:tc>
        <w:tc>
          <w:tcPr>
            <w:tcW w:w="239" w:type="pct"/>
            <w:tcBorders>
              <w:left w:val="single" w:sz="18" w:space="0" w:color="auto"/>
              <w:right w:val="single" w:sz="18" w:space="0" w:color="auto"/>
            </w:tcBorders>
            <w:vAlign w:val="center"/>
          </w:tcPr>
          <w:p w14:paraId="5D36D8A5" w14:textId="77777777" w:rsidR="00AF48B1" w:rsidRDefault="00AF48B1" w:rsidP="00AF48B1"/>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1C2212C0" w14:textId="5B0FAEA9" w:rsidR="00AF48B1" w:rsidRPr="00AF48B1" w:rsidRDefault="00AF48B1" w:rsidP="00AF48B1">
            <w:pPr>
              <w:jc w:val="center"/>
              <w:rPr>
                <w:b/>
                <w:sz w:val="28"/>
              </w:rPr>
            </w:pPr>
            <w:r>
              <w:rPr>
                <w:b/>
                <w:sz w:val="28"/>
              </w:rPr>
              <w:t>29</w:t>
            </w:r>
          </w:p>
        </w:tc>
        <w:tc>
          <w:tcPr>
            <w:tcW w:w="239" w:type="pct"/>
            <w:tcBorders>
              <w:left w:val="single" w:sz="18" w:space="0" w:color="auto"/>
              <w:right w:val="single" w:sz="18" w:space="0" w:color="auto"/>
            </w:tcBorders>
            <w:vAlign w:val="center"/>
          </w:tcPr>
          <w:p w14:paraId="62361D4D" w14:textId="77777777" w:rsidR="00AF48B1" w:rsidRDefault="00AF48B1" w:rsidP="00AF48B1"/>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510EECBC" w14:textId="03AC73DF" w:rsidR="00AF48B1" w:rsidRPr="00AF48B1" w:rsidRDefault="00AF48B1" w:rsidP="00AF48B1">
            <w:pPr>
              <w:jc w:val="center"/>
              <w:rPr>
                <w:b/>
                <w:sz w:val="28"/>
              </w:rPr>
            </w:pPr>
            <w:r>
              <w:rPr>
                <w:b/>
                <w:sz w:val="28"/>
              </w:rPr>
              <w:t>15</w:t>
            </w:r>
          </w:p>
        </w:tc>
      </w:tr>
    </w:tbl>
    <w:p w14:paraId="14FB5E73" w14:textId="77777777" w:rsidR="00AF48B1" w:rsidRDefault="00AF48B1" w:rsidP="00AF48B1"/>
    <w:p w14:paraId="544596B6" w14:textId="0CB398CA" w:rsidR="00AF48B1" w:rsidRPr="00AF48B1" w:rsidRDefault="00AF48B1" w:rsidP="00AF48B1">
      <w:pPr>
        <w:tabs>
          <w:tab w:val="right" w:pos="9020"/>
        </w:tabs>
        <w:rPr>
          <w:b/>
          <w:sz w:val="20"/>
        </w:rPr>
      </w:pPr>
      <w:r>
        <w:rPr>
          <w:b/>
          <w:sz w:val="20"/>
        </w:rPr>
        <w:t>Division One Prize Pool (estimated)</w:t>
      </w:r>
      <w:r>
        <w:rPr>
          <w:b/>
          <w:sz w:val="20"/>
        </w:rPr>
        <w:tab/>
        <w:t>$940,034.69</w:t>
      </w:r>
    </w:p>
    <w:sectPr w:rsidR="00AF48B1" w:rsidRPr="00AF48B1"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AF48B1">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7"/>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1F50"/>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76"/>
    <w:rsid w:val="00034984"/>
    <w:rsid w:val="00035724"/>
    <w:rsid w:val="000360C5"/>
    <w:rsid w:val="00036FC7"/>
    <w:rsid w:val="000370D7"/>
    <w:rsid w:val="00037535"/>
    <w:rsid w:val="00040196"/>
    <w:rsid w:val="00040557"/>
    <w:rsid w:val="00040882"/>
    <w:rsid w:val="00040AF5"/>
    <w:rsid w:val="00040EB8"/>
    <w:rsid w:val="00041179"/>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AF5"/>
    <w:rsid w:val="00056B15"/>
    <w:rsid w:val="00056BE2"/>
    <w:rsid w:val="00057DCB"/>
    <w:rsid w:val="00060198"/>
    <w:rsid w:val="000601CA"/>
    <w:rsid w:val="0006024D"/>
    <w:rsid w:val="00060953"/>
    <w:rsid w:val="00061486"/>
    <w:rsid w:val="0006178C"/>
    <w:rsid w:val="00061FCE"/>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71072"/>
    <w:rsid w:val="00071181"/>
    <w:rsid w:val="000712A1"/>
    <w:rsid w:val="000712F2"/>
    <w:rsid w:val="00071464"/>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2DD2"/>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2E27"/>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48E4"/>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5C3"/>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190"/>
    <w:rsid w:val="001453A5"/>
    <w:rsid w:val="001453CA"/>
    <w:rsid w:val="00145D7B"/>
    <w:rsid w:val="00146B7E"/>
    <w:rsid w:val="00146BEA"/>
    <w:rsid w:val="00146CF8"/>
    <w:rsid w:val="00146FC5"/>
    <w:rsid w:val="001474DF"/>
    <w:rsid w:val="00147EC5"/>
    <w:rsid w:val="00150157"/>
    <w:rsid w:val="001517F1"/>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3629"/>
    <w:rsid w:val="00174099"/>
    <w:rsid w:val="00174618"/>
    <w:rsid w:val="0017523A"/>
    <w:rsid w:val="00176A3D"/>
    <w:rsid w:val="0017758C"/>
    <w:rsid w:val="001777C9"/>
    <w:rsid w:val="00177BA7"/>
    <w:rsid w:val="0018037C"/>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3E63"/>
    <w:rsid w:val="001941A0"/>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1DEE"/>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46"/>
    <w:rsid w:val="00236FF6"/>
    <w:rsid w:val="00240631"/>
    <w:rsid w:val="00240AE4"/>
    <w:rsid w:val="002415C9"/>
    <w:rsid w:val="00241732"/>
    <w:rsid w:val="00242D41"/>
    <w:rsid w:val="0024382B"/>
    <w:rsid w:val="00243961"/>
    <w:rsid w:val="002442B5"/>
    <w:rsid w:val="00245148"/>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5ED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691E"/>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5FCE"/>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1C5"/>
    <w:rsid w:val="002F54D0"/>
    <w:rsid w:val="002F5A82"/>
    <w:rsid w:val="002F5CF6"/>
    <w:rsid w:val="002F6234"/>
    <w:rsid w:val="002F6603"/>
    <w:rsid w:val="002F778F"/>
    <w:rsid w:val="002F7868"/>
    <w:rsid w:val="002F7AFB"/>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495D"/>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1D6D"/>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5CB"/>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B31"/>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B75D2"/>
    <w:rsid w:val="003C0177"/>
    <w:rsid w:val="003C0559"/>
    <w:rsid w:val="003C060D"/>
    <w:rsid w:val="003C1C09"/>
    <w:rsid w:val="003C2ACD"/>
    <w:rsid w:val="003C2F10"/>
    <w:rsid w:val="003C37C7"/>
    <w:rsid w:val="003C43C8"/>
    <w:rsid w:val="003C4402"/>
    <w:rsid w:val="003C4F8D"/>
    <w:rsid w:val="003C57AA"/>
    <w:rsid w:val="003C57CF"/>
    <w:rsid w:val="003C5BB4"/>
    <w:rsid w:val="003C5D9A"/>
    <w:rsid w:val="003C6473"/>
    <w:rsid w:val="003C731B"/>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1B3"/>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000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4725"/>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4663"/>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0105"/>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51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5FDC"/>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5F"/>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39A"/>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4DA"/>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E6A46"/>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6F03"/>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88D"/>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59"/>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40"/>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3EC"/>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7E8"/>
    <w:rsid w:val="006B0B40"/>
    <w:rsid w:val="006B0C2C"/>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1B5"/>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42A"/>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0B5A"/>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3B9"/>
    <w:rsid w:val="007E0622"/>
    <w:rsid w:val="007E082E"/>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BDD"/>
    <w:rsid w:val="00812C5C"/>
    <w:rsid w:val="00813885"/>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07"/>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86C"/>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052"/>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6CA"/>
    <w:rsid w:val="00940B90"/>
    <w:rsid w:val="00940E76"/>
    <w:rsid w:val="00941002"/>
    <w:rsid w:val="009424B8"/>
    <w:rsid w:val="00942E46"/>
    <w:rsid w:val="009434BD"/>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2797"/>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AF7"/>
    <w:rsid w:val="00976D29"/>
    <w:rsid w:val="00980136"/>
    <w:rsid w:val="00980208"/>
    <w:rsid w:val="009803B3"/>
    <w:rsid w:val="00982806"/>
    <w:rsid w:val="00983786"/>
    <w:rsid w:val="00983A74"/>
    <w:rsid w:val="00983BD6"/>
    <w:rsid w:val="00983E53"/>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9B2"/>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0C87"/>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987"/>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6C67"/>
    <w:rsid w:val="00A6716F"/>
    <w:rsid w:val="00A6760C"/>
    <w:rsid w:val="00A67684"/>
    <w:rsid w:val="00A676A9"/>
    <w:rsid w:val="00A67B0B"/>
    <w:rsid w:val="00A67C26"/>
    <w:rsid w:val="00A67FCE"/>
    <w:rsid w:val="00A713B3"/>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1EBF"/>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B7C15"/>
    <w:rsid w:val="00AC0CAE"/>
    <w:rsid w:val="00AC16EC"/>
    <w:rsid w:val="00AC1B97"/>
    <w:rsid w:val="00AC2052"/>
    <w:rsid w:val="00AC20C1"/>
    <w:rsid w:val="00AC234A"/>
    <w:rsid w:val="00AC4439"/>
    <w:rsid w:val="00AC4479"/>
    <w:rsid w:val="00AC4656"/>
    <w:rsid w:val="00AC4659"/>
    <w:rsid w:val="00AC5150"/>
    <w:rsid w:val="00AC71C0"/>
    <w:rsid w:val="00AC731C"/>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2A43"/>
    <w:rsid w:val="00AE3BA6"/>
    <w:rsid w:val="00AE3BB5"/>
    <w:rsid w:val="00AE4491"/>
    <w:rsid w:val="00AE481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072"/>
    <w:rsid w:val="00AF28D1"/>
    <w:rsid w:val="00AF2910"/>
    <w:rsid w:val="00AF3818"/>
    <w:rsid w:val="00AF41A2"/>
    <w:rsid w:val="00AF48B1"/>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054"/>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4E"/>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4AFC"/>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6DC1"/>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250A"/>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203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B90"/>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32D"/>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6567"/>
    <w:rsid w:val="00C173BA"/>
    <w:rsid w:val="00C174CE"/>
    <w:rsid w:val="00C17903"/>
    <w:rsid w:val="00C17931"/>
    <w:rsid w:val="00C17ACD"/>
    <w:rsid w:val="00C2038F"/>
    <w:rsid w:val="00C20B9F"/>
    <w:rsid w:val="00C20C0C"/>
    <w:rsid w:val="00C20D0F"/>
    <w:rsid w:val="00C219FB"/>
    <w:rsid w:val="00C21C2F"/>
    <w:rsid w:val="00C2351E"/>
    <w:rsid w:val="00C23A91"/>
    <w:rsid w:val="00C23CA5"/>
    <w:rsid w:val="00C2401D"/>
    <w:rsid w:val="00C2530D"/>
    <w:rsid w:val="00C258CB"/>
    <w:rsid w:val="00C2598B"/>
    <w:rsid w:val="00C25C92"/>
    <w:rsid w:val="00C26475"/>
    <w:rsid w:val="00C27016"/>
    <w:rsid w:val="00C27A44"/>
    <w:rsid w:val="00C27D90"/>
    <w:rsid w:val="00C303E1"/>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DF9"/>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717"/>
    <w:rsid w:val="00C668C3"/>
    <w:rsid w:val="00C67984"/>
    <w:rsid w:val="00C67F80"/>
    <w:rsid w:val="00C7011C"/>
    <w:rsid w:val="00C7033B"/>
    <w:rsid w:val="00C7074F"/>
    <w:rsid w:val="00C70F7F"/>
    <w:rsid w:val="00C711E6"/>
    <w:rsid w:val="00C71B72"/>
    <w:rsid w:val="00C728B0"/>
    <w:rsid w:val="00C72F2D"/>
    <w:rsid w:val="00C732D8"/>
    <w:rsid w:val="00C73CF6"/>
    <w:rsid w:val="00C74565"/>
    <w:rsid w:val="00C74C48"/>
    <w:rsid w:val="00C74FC3"/>
    <w:rsid w:val="00C75BB3"/>
    <w:rsid w:val="00C761FE"/>
    <w:rsid w:val="00C77986"/>
    <w:rsid w:val="00C80630"/>
    <w:rsid w:val="00C80C53"/>
    <w:rsid w:val="00C80CB3"/>
    <w:rsid w:val="00C80CC5"/>
    <w:rsid w:val="00C81379"/>
    <w:rsid w:val="00C81C78"/>
    <w:rsid w:val="00C8201C"/>
    <w:rsid w:val="00C829C4"/>
    <w:rsid w:val="00C82DA0"/>
    <w:rsid w:val="00C84049"/>
    <w:rsid w:val="00C846F6"/>
    <w:rsid w:val="00C84D63"/>
    <w:rsid w:val="00C85692"/>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26A"/>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4FC8"/>
    <w:rsid w:val="00CD50E9"/>
    <w:rsid w:val="00CD59F8"/>
    <w:rsid w:val="00CD5C26"/>
    <w:rsid w:val="00CD5CCA"/>
    <w:rsid w:val="00CD5DCC"/>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1F14"/>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12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3C83"/>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17B"/>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A9F"/>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202"/>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B58"/>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55A3"/>
    <w:rsid w:val="00E2598C"/>
    <w:rsid w:val="00E2622E"/>
    <w:rsid w:val="00E270E7"/>
    <w:rsid w:val="00E27138"/>
    <w:rsid w:val="00E301D5"/>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2EF7"/>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0C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2EF"/>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4A9"/>
    <w:rsid w:val="00E91EFD"/>
    <w:rsid w:val="00E92FA1"/>
    <w:rsid w:val="00E9302E"/>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57EE"/>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36B"/>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9C1"/>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564"/>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6615"/>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192B"/>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Ian Hurst</cp:lastModifiedBy>
  <cp:revision>3915</cp:revision>
  <cp:lastPrinted>2019-02-27T06:59:00Z</cp:lastPrinted>
  <dcterms:created xsi:type="dcterms:W3CDTF">2019-02-25T07:04:00Z</dcterms:created>
  <dcterms:modified xsi:type="dcterms:W3CDTF">2024-09-28T10:21:00Z</dcterms:modified>
</cp:coreProperties>
</file>